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D7" w:rsidRPr="00370AD7" w:rsidRDefault="00370AD7" w:rsidP="00370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70AD7" w:rsidRPr="00370AD7" w:rsidRDefault="00370AD7" w:rsidP="00370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АЛЕКСАНДРОВСКОГО СЕЛЬСКОГО ПОСЕЛЕНИЯ</w:t>
      </w:r>
    </w:p>
    <w:p w:rsidR="00370AD7" w:rsidRPr="00370AD7" w:rsidRDefault="00370AD7" w:rsidP="00370A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D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БЫКОВСКОГО МУНИЦИПАЛЬНОГОРАЙОНА ВОЛГОГРАДСКОЙ ОБЛАСТИ</w:t>
      </w:r>
    </w:p>
    <w:p w:rsidR="00370AD7" w:rsidRPr="00370AD7" w:rsidRDefault="00370AD7" w:rsidP="00370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0AD7" w:rsidRPr="00370AD7" w:rsidTr="00DC1ADC">
        <w:tc>
          <w:tcPr>
            <w:tcW w:w="4785" w:type="dxa"/>
            <w:hideMark/>
          </w:tcPr>
          <w:p w:rsidR="00370AD7" w:rsidRPr="00370AD7" w:rsidRDefault="00370AD7" w:rsidP="00370AD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сентября    2019</w:t>
            </w: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370AD7" w:rsidRPr="00370AD7" w:rsidRDefault="00370AD7" w:rsidP="00370AD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№35</w:t>
            </w:r>
          </w:p>
        </w:tc>
      </w:tr>
    </w:tbl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 и  создании комиссии по проверке готовно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 к отопительному периоду 2019-2020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годов жилищного фонда, объектов социальной сферы, жилищно-коммунального хозяйства, находящихся на территории  Александровского сельского поселения  </w:t>
      </w: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В соответствии с Федеральным законом от 27 июля 2010г. № 190-ФЗ «О теплоснабжении», на основании  «Правил оценки готовности к отопительному периоду», утверждённых Приказом Министерства энергетики Российской Федерации от 12 марта 2013 г. № 103,</w:t>
      </w:r>
    </w:p>
    <w:p w:rsidR="00370AD7" w:rsidRPr="00370AD7" w:rsidRDefault="00370AD7" w:rsidP="00370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370AD7" w:rsidRPr="00370AD7" w:rsidRDefault="00370AD7" w:rsidP="00370A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проведения проверки готовно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 к отопительному периоду 2019-2020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годов жилищного фонда</w:t>
      </w:r>
      <w:proofErr w:type="gramStart"/>
      <w:r w:rsidRPr="00370AD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370AD7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>бъектов социальной сферы, жилищно-коммунального хозяйства, находящихся на территории Александровского сельского поселения, согласно приложению 1.</w:t>
      </w:r>
    </w:p>
    <w:p w:rsidR="00370AD7" w:rsidRPr="00370AD7" w:rsidRDefault="00370AD7" w:rsidP="00370A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Создать комиссию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Александровского сельского поселения и утвердить её состав согласно приложению 2.</w:t>
      </w:r>
    </w:p>
    <w:p w:rsidR="00370AD7" w:rsidRPr="00370AD7" w:rsidRDefault="00370AD7" w:rsidP="00370A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комиссии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Александровского сельского поселения согласно приложению 3.</w:t>
      </w:r>
    </w:p>
    <w:p w:rsidR="00370AD7" w:rsidRPr="00370AD7" w:rsidRDefault="00370AD7" w:rsidP="00370A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0AD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370AD7" w:rsidRPr="00370AD7" w:rsidRDefault="00370AD7" w:rsidP="00370A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    обнародования.</w:t>
      </w:r>
    </w:p>
    <w:p w:rsidR="00370AD7" w:rsidRPr="00370AD7" w:rsidRDefault="00370AD7" w:rsidP="00370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0AD7" w:rsidRPr="00370AD7" w:rsidRDefault="00370AD7" w:rsidP="00370AD7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сельского поселения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Л.П.Гищенко</w:t>
      </w:r>
      <w:proofErr w:type="spellEnd"/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1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администрации  Александровского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от 03.09.2019г.  № 35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b/>
          <w:sz w:val="24"/>
          <w:szCs w:val="24"/>
          <w:lang w:eastAsia="ru-RU"/>
        </w:rPr>
        <w:t>проведения проверки готовно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сти к отопительному периоду 2019-2020</w:t>
      </w:r>
      <w:r w:rsidRPr="00370A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 жилищного фонда,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0A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объектов социальной сферы, жилищно-коммунального хозяйства,  находящихся на территории </w:t>
      </w: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b/>
          <w:sz w:val="24"/>
          <w:szCs w:val="24"/>
          <w:lang w:eastAsia="ru-RU"/>
        </w:rPr>
        <w:t>Александровского сельского поселения</w:t>
      </w: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370AD7" w:rsidRPr="00370AD7" w:rsidTr="00DC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D7" w:rsidRPr="00370AD7" w:rsidRDefault="00370AD7" w:rsidP="00370AD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0AD7" w:rsidRPr="00370AD7" w:rsidRDefault="00370AD7" w:rsidP="00370AD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готовности объектов жилищного фонда  и потребителей тепловой энергии на территории Александровского  сельского поселения.</w:t>
            </w:r>
          </w:p>
        </w:tc>
      </w:tr>
      <w:tr w:rsidR="00370AD7" w:rsidRPr="00370AD7" w:rsidTr="00DC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D7" w:rsidRPr="00370AD7" w:rsidRDefault="00370AD7" w:rsidP="00370AD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0AD7" w:rsidRPr="00370AD7" w:rsidRDefault="00370AD7" w:rsidP="00370AD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готовности объектов жилищного фонда и потребителей тепловой энергии на территории Александровского сельского поселения.</w:t>
            </w:r>
          </w:p>
        </w:tc>
      </w:tr>
      <w:tr w:rsidR="00370AD7" w:rsidRPr="00370AD7" w:rsidTr="00DC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Объекты, подлежащие</w:t>
            </w:r>
          </w:p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проверке: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D7" w:rsidRPr="00370AD7" w:rsidRDefault="00370AD7" w:rsidP="00370AD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0AD7" w:rsidRPr="00370AD7" w:rsidRDefault="00370AD7" w:rsidP="00370AD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Александровский СДК</w:t>
            </w:r>
            <w:proofErr w:type="gramStart"/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КОУ Александровская СОШ, Администрация Александровского сельского</w:t>
            </w:r>
            <w:r w:rsidR="00144B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  <w:bookmarkStart w:id="0" w:name="_GoBack"/>
            <w:bookmarkEnd w:id="0"/>
          </w:p>
        </w:tc>
      </w:tr>
      <w:tr w:rsidR="00370AD7" w:rsidRPr="00370AD7" w:rsidTr="00DC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проведения проверки: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D7" w:rsidRPr="00370AD7" w:rsidRDefault="00370AD7" w:rsidP="00370AD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0AD7" w:rsidRPr="00370AD7" w:rsidRDefault="00370AD7" w:rsidP="00370AD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Александровский СДК</w:t>
            </w:r>
            <w:proofErr w:type="gramStart"/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КОУ Александровская СОШ, Администрация Александровско</w:t>
            </w:r>
            <w:r w:rsidR="00144B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сельского поселения</w:t>
            </w:r>
          </w:p>
        </w:tc>
      </w:tr>
      <w:tr w:rsidR="00370AD7" w:rsidRPr="00370AD7" w:rsidTr="00DC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Документы, подтверждающие окончание  проверки: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D7" w:rsidRPr="00370AD7" w:rsidRDefault="00370AD7" w:rsidP="00370AD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0AD7" w:rsidRPr="00370AD7" w:rsidRDefault="00370AD7" w:rsidP="00370AD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готовности объекта к отопительному периоду.</w:t>
            </w:r>
          </w:p>
          <w:p w:rsidR="00370AD7" w:rsidRPr="00370AD7" w:rsidRDefault="00370AD7" w:rsidP="00370AD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готовности к отопительному периоду</w:t>
            </w:r>
          </w:p>
        </w:tc>
      </w:tr>
    </w:tbl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2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главы Александровского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от  03.09.2019г.  №35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Комиссия </w:t>
      </w: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b/>
          <w:sz w:val="24"/>
          <w:szCs w:val="24"/>
          <w:lang w:eastAsia="ru-RU"/>
        </w:rPr>
        <w:t>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Александровского сельского поселения</w:t>
      </w:r>
    </w:p>
    <w:p w:rsidR="00370AD7" w:rsidRPr="00370AD7" w:rsidRDefault="00370AD7" w:rsidP="00370A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Гищенко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Любовь Павловна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сельского поселения, председатель комиссии;</w:t>
      </w:r>
    </w:p>
    <w:p w:rsidR="00370AD7" w:rsidRPr="00370AD7" w:rsidRDefault="00370AD7" w:rsidP="00370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b/>
          <w:sz w:val="24"/>
          <w:szCs w:val="24"/>
          <w:lang w:eastAsia="ru-RU"/>
        </w:rPr>
        <w:t>Суворина Наталья Евгеньевна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- директор МКОУ Александровская </w:t>
      </w:r>
      <w:proofErr w:type="spellStart"/>
      <w:r w:rsidRPr="00370AD7">
        <w:rPr>
          <w:rFonts w:ascii="Arial" w:eastAsia="Times New Roman" w:hAnsi="Arial" w:cs="Arial"/>
          <w:sz w:val="24"/>
          <w:szCs w:val="24"/>
          <w:lang w:eastAsia="ru-RU"/>
        </w:rPr>
        <w:t>СОШ</w:t>
      </w:r>
      <w:proofErr w:type="gramStart"/>
      <w:r w:rsidRPr="00370AD7">
        <w:rPr>
          <w:rFonts w:ascii="Arial" w:eastAsia="Times New Roman" w:hAnsi="Arial" w:cs="Arial"/>
          <w:sz w:val="24"/>
          <w:szCs w:val="24"/>
          <w:lang w:eastAsia="ru-RU"/>
        </w:rPr>
        <w:t>,д</w:t>
      </w:r>
      <w:proofErr w:type="gram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>епутат</w:t>
      </w:r>
      <w:proofErr w:type="spell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Быковской районной Думы, заместитель председателя комиссии; </w:t>
      </w:r>
    </w:p>
    <w:p w:rsidR="00370AD7" w:rsidRPr="00370AD7" w:rsidRDefault="00370AD7" w:rsidP="00370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b/>
          <w:sz w:val="24"/>
          <w:szCs w:val="24"/>
          <w:lang w:eastAsia="ru-RU"/>
        </w:rPr>
        <w:t>Агафонова Надежда Владимировна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- специалист  по имуществу и землепользованию, секретарь комиссии;</w:t>
      </w:r>
    </w:p>
    <w:p w:rsidR="00370AD7" w:rsidRPr="00370AD7" w:rsidRDefault="00370AD7" w:rsidP="00370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70AD7">
        <w:rPr>
          <w:rFonts w:ascii="Arial" w:eastAsia="Times New Roman" w:hAnsi="Arial" w:cs="Arial"/>
          <w:b/>
          <w:sz w:val="24"/>
          <w:szCs w:val="24"/>
          <w:lang w:eastAsia="ru-RU"/>
        </w:rPr>
        <w:t>Джумалиева</w:t>
      </w:r>
      <w:proofErr w:type="spellEnd"/>
      <w:r w:rsidRPr="00370A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Марина Николаевна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>директор МКУК Александровский СДК</w:t>
      </w:r>
      <w:proofErr w:type="gramStart"/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>член комиссии;</w:t>
      </w:r>
    </w:p>
    <w:p w:rsidR="00370AD7" w:rsidRPr="00370AD7" w:rsidRDefault="00370AD7" w:rsidP="00370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b/>
          <w:sz w:val="24"/>
          <w:szCs w:val="24"/>
          <w:lang w:eastAsia="ru-RU"/>
        </w:rPr>
        <w:t>Бондаренко Николай Николаевич-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>депутат Александровской сельской Думы</w:t>
      </w:r>
    </w:p>
    <w:p w:rsidR="00370AD7" w:rsidRPr="00370AD7" w:rsidRDefault="00370AD7" w:rsidP="00370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0AD7" w:rsidRPr="00370AD7" w:rsidRDefault="00370AD7" w:rsidP="00370A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3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главы Александровского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от 03.09.2019г.  №35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370AD7" w:rsidRPr="00370AD7" w:rsidRDefault="00370AD7" w:rsidP="00370AD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Pr="00370AD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70A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комиссии по </w:t>
      </w:r>
      <w:r w:rsidRPr="00370A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проверке готовности к отопительному периоду жилищного фонда, объектов социальной сферы, жилищно-коммунального хозяйства, находящихся на территории Александровского сельского поселения</w:t>
      </w:r>
    </w:p>
    <w:p w:rsidR="00370AD7" w:rsidRPr="00370AD7" w:rsidRDefault="00370AD7" w:rsidP="00370A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Комиссия создана в целях подготовки и обеспечения устойчивого функционирования жилищного фонда, объектов социальной сферы, жилищно-коммунального хозяйства  в период  отопительного се</w:t>
      </w:r>
      <w:r>
        <w:rPr>
          <w:rFonts w:ascii="Arial" w:eastAsia="Times New Roman" w:hAnsi="Arial" w:cs="Arial"/>
          <w:sz w:val="24"/>
          <w:szCs w:val="24"/>
          <w:lang w:eastAsia="ru-RU"/>
        </w:rPr>
        <w:t>зона 2019-2020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>годов.</w:t>
      </w:r>
    </w:p>
    <w:p w:rsidR="00370AD7" w:rsidRPr="00370AD7" w:rsidRDefault="00370AD7" w:rsidP="00370A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 власти Волгоградской области, губернатора Волгоградской области, главы поселения, а также настоящим Положением.</w:t>
      </w:r>
    </w:p>
    <w:p w:rsidR="00370AD7" w:rsidRPr="00370AD7" w:rsidRDefault="00370AD7" w:rsidP="00370A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В своей деятельности комиссия подчинена главе Александровского сельского поселения.</w:t>
      </w:r>
    </w:p>
    <w:p w:rsidR="00370AD7" w:rsidRPr="00370AD7" w:rsidRDefault="00370AD7" w:rsidP="00370A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Комиссия осуществляет следующие функции:</w:t>
      </w:r>
    </w:p>
    <w:p w:rsidR="00370AD7" w:rsidRPr="00370AD7" w:rsidRDefault="00370AD7" w:rsidP="00370AD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Анализирует и оценивает ход подготовки объектов к р</w:t>
      </w:r>
      <w:r>
        <w:rPr>
          <w:rFonts w:ascii="Arial" w:eastAsia="Times New Roman" w:hAnsi="Arial" w:cs="Arial"/>
          <w:sz w:val="24"/>
          <w:szCs w:val="24"/>
          <w:lang w:eastAsia="ru-RU"/>
        </w:rPr>
        <w:t>аботе в отопительный период 2019-2020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годов;</w:t>
      </w:r>
    </w:p>
    <w:p w:rsidR="00370AD7" w:rsidRPr="00370AD7" w:rsidRDefault="00370AD7" w:rsidP="00370AD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proofErr w:type="gramStart"/>
      <w:r w:rsidRPr="00370AD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ходом подготовки к отопительному периоду объектов жилищного фонда, социальной сферы, жилищно-коммунального хозяйства в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период отопительного сезона 2019-2020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370AD7" w:rsidRPr="00370AD7" w:rsidRDefault="00370AD7" w:rsidP="00370A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имеет право запрашивать у предприятий, организаций, учреждений, независимо от форм собственности, участвующих в </w:t>
      </w:r>
      <w:proofErr w:type="gramStart"/>
      <w:r w:rsidRPr="00370AD7">
        <w:rPr>
          <w:rFonts w:ascii="Arial" w:eastAsia="Times New Roman" w:hAnsi="Arial" w:cs="Arial"/>
          <w:sz w:val="24"/>
          <w:szCs w:val="24"/>
          <w:lang w:eastAsia="ru-RU"/>
        </w:rPr>
        <w:t>тепло-водоснабжения</w:t>
      </w:r>
      <w:proofErr w:type="gram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370AD7" w:rsidRPr="00370AD7" w:rsidRDefault="00370AD7" w:rsidP="00370A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370AD7" w:rsidRPr="00370AD7" w:rsidRDefault="00370AD7" w:rsidP="00370A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Решение комиссии оформляется актом проверки готовности к отопительному периоду (далее – акт) согласно приложению 1 к настоящему Положению.</w:t>
      </w:r>
    </w:p>
    <w:p w:rsidR="00370AD7" w:rsidRPr="00370AD7" w:rsidRDefault="00370AD7" w:rsidP="00370A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370AD7" w:rsidRPr="00370AD7" w:rsidRDefault="00370AD7" w:rsidP="00370A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-объект проверки готов к отопительному периоду;</w:t>
      </w:r>
    </w:p>
    <w:p w:rsidR="00370AD7" w:rsidRPr="00370AD7" w:rsidRDefault="00370AD7" w:rsidP="00370A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-объект проверки будет готов </w:t>
      </w:r>
      <w:proofErr w:type="gramStart"/>
      <w:r w:rsidRPr="00370AD7">
        <w:rPr>
          <w:rFonts w:ascii="Arial" w:eastAsia="Times New Roman" w:hAnsi="Arial" w:cs="Arial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>, выданных комиссией;</w:t>
      </w:r>
    </w:p>
    <w:p w:rsidR="00370AD7" w:rsidRPr="00370AD7" w:rsidRDefault="00370AD7" w:rsidP="00370A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-объект проверки не готов к отопительному периоду.</w:t>
      </w:r>
    </w:p>
    <w:p w:rsidR="00370AD7" w:rsidRPr="00370AD7" w:rsidRDefault="00370AD7" w:rsidP="00370A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Акт проверки оформляется  не позднее одного дня </w:t>
      </w:r>
      <w:proofErr w:type="gramStart"/>
      <w:r w:rsidRPr="00370AD7">
        <w:rPr>
          <w:rFonts w:ascii="Arial" w:eastAsia="Times New Roman" w:hAnsi="Arial" w:cs="Arial"/>
          <w:sz w:val="24"/>
          <w:szCs w:val="24"/>
          <w:lang w:eastAsia="ru-RU"/>
        </w:rPr>
        <w:t>с даты завершения</w:t>
      </w:r>
      <w:proofErr w:type="gram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проверки.</w:t>
      </w:r>
    </w:p>
    <w:p w:rsidR="00370AD7" w:rsidRPr="00370AD7" w:rsidRDefault="00370AD7" w:rsidP="00370A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прилагается перечень замечаний (далее – Перечень) с указанием сроков их устранения.</w:t>
      </w:r>
    </w:p>
    <w:p w:rsidR="00370AD7" w:rsidRPr="00370AD7" w:rsidRDefault="00370AD7" w:rsidP="00370A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0AD7">
        <w:rPr>
          <w:rFonts w:ascii="Arial" w:eastAsia="Times New Roman" w:hAnsi="Arial" w:cs="Arial"/>
          <w:sz w:val="24"/>
          <w:szCs w:val="24"/>
          <w:lang w:eastAsia="ru-RU"/>
        </w:rPr>
        <w:t>Паспорт готовности к отопительному периоду составляется по каждому объекту по рекомендуемому образцу согласно приложению 2 к настоящему Положению и выдается уполномоченным органом, образовавшим комиссию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370AD7" w:rsidRPr="00370AD7" w:rsidRDefault="00370AD7" w:rsidP="00370A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комиссией  проводится повторная проверка, по результатам которой составляется новый акт.</w:t>
      </w:r>
    </w:p>
    <w:p w:rsidR="00370AD7" w:rsidRPr="00370AD7" w:rsidRDefault="00370AD7" w:rsidP="00370A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Организационно-техническое обеспечение деятельности Комиссии осуществляет администрация Александровского сельского поселения.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1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к Положению 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проверке готовности 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к отопительному периоду жилищного фонда 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 социальной сферы, 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жилищно-коммунального хозяйства, 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0AD7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Александровского сельского поселения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</w:t>
      </w: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6"/>
        <w:gridCol w:w="1021"/>
        <w:gridCol w:w="170"/>
        <w:gridCol w:w="1021"/>
        <w:gridCol w:w="440"/>
      </w:tblGrid>
      <w:tr w:rsidR="00370AD7" w:rsidRPr="00370AD7" w:rsidTr="00DC1ADC">
        <w:trPr>
          <w:jc w:val="center"/>
        </w:trPr>
        <w:tc>
          <w:tcPr>
            <w:tcW w:w="5756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проверки готовности к отопительному периоду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40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гг.</w:t>
            </w:r>
          </w:p>
        </w:tc>
      </w:tr>
    </w:tbl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Ind w:w="-2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1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370AD7" w:rsidRPr="00370AD7" w:rsidTr="00DC1ADC">
        <w:trPr>
          <w:jc w:val="center"/>
        </w:trPr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Александровского с/</w:t>
            </w:r>
            <w:proofErr w:type="gramStart"/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90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№ </w:t>
            </w:r>
          </w:p>
        </w:tc>
        <w:tc>
          <w:tcPr>
            <w:tcW w:w="198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70AD7" w:rsidRPr="00370AD7" w:rsidTr="00DC1ADC">
        <w:trPr>
          <w:cantSplit/>
          <w:jc w:val="center"/>
        </w:trPr>
        <w:tc>
          <w:tcPr>
            <w:tcW w:w="3971" w:type="dxa"/>
            <w:hideMark/>
          </w:tcPr>
          <w:p w:rsidR="00370AD7" w:rsidRPr="00370AD7" w:rsidRDefault="00370AD7" w:rsidP="00370A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(место составления акта)</w:t>
            </w:r>
          </w:p>
        </w:tc>
        <w:tc>
          <w:tcPr>
            <w:tcW w:w="1290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gridSpan w:val="7"/>
            <w:hideMark/>
          </w:tcPr>
          <w:p w:rsidR="00370AD7" w:rsidRPr="00370AD7" w:rsidRDefault="00370AD7" w:rsidP="00370A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 составления акта)</w:t>
            </w:r>
          </w:p>
        </w:tc>
      </w:tr>
    </w:tbl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Комиссия, образованная постановлением администрации Александровского сельского поселения от                   201   г. №____</w:t>
      </w: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"/>
        <w:gridCol w:w="454"/>
        <w:gridCol w:w="255"/>
        <w:gridCol w:w="1105"/>
        <w:gridCol w:w="426"/>
        <w:gridCol w:w="425"/>
        <w:gridCol w:w="1984"/>
        <w:gridCol w:w="4111"/>
      </w:tblGrid>
      <w:tr w:rsidR="00370AD7" w:rsidRPr="00370AD7" w:rsidTr="00DC1ADC">
        <w:tc>
          <w:tcPr>
            <w:tcW w:w="312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г., утвержденной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0AD7" w:rsidRPr="00370AD7" w:rsidRDefault="00370AD7" w:rsidP="00370AD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370AD7" w:rsidRPr="00370AD7" w:rsidRDefault="00370AD7" w:rsidP="00370AD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Александровского сельского        поселения </w:t>
            </w:r>
          </w:p>
          <w:p w:rsidR="00370AD7" w:rsidRPr="00370AD7" w:rsidRDefault="00370AD7" w:rsidP="00370AD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               201   г. №</w:t>
            </w:r>
          </w:p>
        </w:tc>
      </w:tr>
    </w:tbl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(Ф.И.О. руководителя (его заместителя) органа, проводящего проверку готовности к отопительному периоду)</w:t>
      </w: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187"/>
        <w:gridCol w:w="510"/>
        <w:gridCol w:w="255"/>
        <w:gridCol w:w="1458"/>
        <w:gridCol w:w="425"/>
        <w:gridCol w:w="425"/>
        <w:gridCol w:w="709"/>
        <w:gridCol w:w="142"/>
        <w:gridCol w:w="567"/>
        <w:gridCol w:w="142"/>
        <w:gridCol w:w="1417"/>
        <w:gridCol w:w="425"/>
        <w:gridCol w:w="567"/>
        <w:gridCol w:w="2127"/>
      </w:tblGrid>
      <w:tr w:rsidR="00370AD7" w:rsidRPr="00370AD7" w:rsidTr="00DC1ADC">
        <w:tc>
          <w:tcPr>
            <w:tcW w:w="170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42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в соответствии </w:t>
            </w:r>
            <w:proofErr w:type="gramStart"/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Федеральным законом от 27 июля 2010 г. № 190-ФЗ “О теплоснабжении”,  провела проверку готовности к отопительному периоду  </w:t>
      </w: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370AD7">
        <w:rPr>
          <w:rFonts w:ascii="Arial" w:eastAsia="Times New Roman" w:hAnsi="Arial" w:cs="Arial"/>
          <w:sz w:val="24"/>
          <w:szCs w:val="24"/>
          <w:lang w:eastAsia="ru-RU"/>
        </w:rPr>
        <w:t>теплосетевой</w:t>
      </w:r>
      <w:proofErr w:type="spell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788"/>
        <w:gridCol w:w="142"/>
      </w:tblGrid>
      <w:tr w:rsidR="00370AD7" w:rsidRPr="00370AD7" w:rsidTr="00DC1ADC">
        <w:tc>
          <w:tcPr>
            <w:tcW w:w="312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370AD7" w:rsidRPr="00370AD7" w:rsidTr="00DC1ADC">
        <w:tc>
          <w:tcPr>
            <w:tcW w:w="312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370AD7" w:rsidRPr="00370AD7" w:rsidTr="00DC1ADC">
        <w:tc>
          <w:tcPr>
            <w:tcW w:w="312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</w:tbl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4.___________________________________________________________________…</w:t>
      </w: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u w:val="single"/>
          <w:lang w:eastAsia="ru-RU"/>
        </w:rPr>
        <w:t>В ходе проведения проверки готовности к отопительному периоду комиссия установила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370AD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______________________________________________________________________</w:t>
      </w: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(готовность/неготовность к работе в отопительном периоде)</w:t>
      </w:r>
    </w:p>
    <w:p w:rsidR="00370AD7" w:rsidRPr="00370AD7" w:rsidRDefault="00370AD7" w:rsidP="00370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Вывод комиссии по итогам проведения проверки готовности к отопительному периоду:</w:t>
      </w:r>
    </w:p>
    <w:p w:rsidR="00370AD7" w:rsidRPr="00370AD7" w:rsidRDefault="00370AD7" w:rsidP="00370A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___________________________________________________________________________________________________________________________________________. </w:t>
      </w: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9"/>
        <w:gridCol w:w="1021"/>
        <w:gridCol w:w="170"/>
        <w:gridCol w:w="1021"/>
        <w:gridCol w:w="539"/>
      </w:tblGrid>
      <w:tr w:rsidR="00370AD7" w:rsidRPr="00370AD7" w:rsidTr="00DC1ADC">
        <w:tc>
          <w:tcPr>
            <w:tcW w:w="7058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39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гг.</w:t>
            </w:r>
            <w:r w:rsidRPr="00370AD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</w:tr>
    </w:tbl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3"/>
        <w:gridCol w:w="2523"/>
        <w:gridCol w:w="142"/>
        <w:gridCol w:w="4252"/>
      </w:tblGrid>
      <w:tr w:rsidR="00370AD7" w:rsidRPr="00370AD7" w:rsidTr="00DC1ADC">
        <w:trPr>
          <w:cantSplit/>
        </w:trPr>
        <w:tc>
          <w:tcPr>
            <w:tcW w:w="2892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0AD7" w:rsidRPr="00370AD7" w:rsidTr="00DC1ADC">
        <w:trPr>
          <w:cantSplit/>
        </w:trPr>
        <w:tc>
          <w:tcPr>
            <w:tcW w:w="289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370AD7" w:rsidRPr="00370AD7" w:rsidRDefault="00370AD7" w:rsidP="00370A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370AD7" w:rsidRPr="00370AD7" w:rsidRDefault="00370AD7" w:rsidP="00370A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70AD7" w:rsidRPr="00370AD7" w:rsidTr="00DC1ADC">
        <w:trPr>
          <w:cantSplit/>
        </w:trPr>
        <w:tc>
          <w:tcPr>
            <w:tcW w:w="2892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0AD7" w:rsidRPr="00370AD7" w:rsidTr="00DC1ADC">
        <w:trPr>
          <w:cantSplit/>
        </w:trPr>
        <w:tc>
          <w:tcPr>
            <w:tcW w:w="289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370AD7" w:rsidRPr="00370AD7" w:rsidRDefault="00370AD7" w:rsidP="00370A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370AD7" w:rsidRPr="00370AD7" w:rsidRDefault="00370AD7" w:rsidP="00370A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70AD7" w:rsidRPr="00370AD7" w:rsidTr="00DC1ADC">
        <w:trPr>
          <w:cantSplit/>
        </w:trPr>
        <w:tc>
          <w:tcPr>
            <w:tcW w:w="2892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0AD7" w:rsidRPr="00370AD7" w:rsidTr="00DC1ADC">
        <w:trPr>
          <w:cantSplit/>
        </w:trPr>
        <w:tc>
          <w:tcPr>
            <w:tcW w:w="289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370AD7" w:rsidRPr="00370AD7" w:rsidRDefault="00370AD7" w:rsidP="00370A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370AD7" w:rsidRPr="00370AD7" w:rsidRDefault="00370AD7" w:rsidP="00370A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70AD7" w:rsidRPr="00370AD7" w:rsidTr="00DC1ADC">
        <w:trPr>
          <w:cantSplit/>
        </w:trPr>
        <w:tc>
          <w:tcPr>
            <w:tcW w:w="289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370AD7" w:rsidRPr="00370AD7" w:rsidRDefault="00370AD7" w:rsidP="00370A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370AD7" w:rsidRPr="00370AD7" w:rsidRDefault="00370AD7" w:rsidP="00370A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__________________________________</w:t>
            </w:r>
          </w:p>
        </w:tc>
      </w:tr>
      <w:tr w:rsidR="00370AD7" w:rsidRPr="00370AD7" w:rsidTr="00DC1ADC">
        <w:trPr>
          <w:cantSplit/>
        </w:trPr>
        <w:tc>
          <w:tcPr>
            <w:tcW w:w="289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(подпись)</w:t>
            </w:r>
          </w:p>
        </w:tc>
        <w:tc>
          <w:tcPr>
            <w:tcW w:w="14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(расшифровка подписи)</w:t>
            </w:r>
          </w:p>
        </w:tc>
      </w:tr>
      <w:tr w:rsidR="00370AD7" w:rsidRPr="00370AD7" w:rsidTr="00DC1ADC">
        <w:trPr>
          <w:cantSplit/>
        </w:trPr>
        <w:tc>
          <w:tcPr>
            <w:tcW w:w="289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370AD7" w:rsidRPr="00370AD7" w:rsidRDefault="00370AD7" w:rsidP="00370A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370AD7" w:rsidRPr="00370AD7" w:rsidRDefault="00370AD7" w:rsidP="00370A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370AD7" w:rsidRPr="00370AD7" w:rsidTr="00DC1ADC">
        <w:trPr>
          <w:cantSplit/>
        </w:trPr>
        <w:tc>
          <w:tcPr>
            <w:tcW w:w="289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(подпись)</w:t>
            </w:r>
          </w:p>
        </w:tc>
        <w:tc>
          <w:tcPr>
            <w:tcW w:w="14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(расшифровка подписи)</w:t>
            </w:r>
          </w:p>
        </w:tc>
      </w:tr>
      <w:tr w:rsidR="00370AD7" w:rsidRPr="00370AD7" w:rsidTr="00DC1ADC">
        <w:trPr>
          <w:cantSplit/>
        </w:trPr>
        <w:tc>
          <w:tcPr>
            <w:tcW w:w="289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370AD7" w:rsidRPr="00370AD7" w:rsidRDefault="00370AD7" w:rsidP="00370A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370AD7" w:rsidRPr="00370AD7" w:rsidRDefault="00370AD7" w:rsidP="00370A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370AD7" w:rsidRPr="00370AD7" w:rsidTr="00DC1ADC">
        <w:trPr>
          <w:cantSplit/>
        </w:trPr>
        <w:tc>
          <w:tcPr>
            <w:tcW w:w="289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(подпись)</w:t>
            </w:r>
          </w:p>
        </w:tc>
        <w:tc>
          <w:tcPr>
            <w:tcW w:w="14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370AD7" w:rsidRPr="00370AD7" w:rsidRDefault="00370AD7" w:rsidP="00370A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70AD7" w:rsidRPr="00370AD7" w:rsidTr="00DC1ADC">
        <w:trPr>
          <w:cantSplit/>
        </w:trPr>
        <w:tc>
          <w:tcPr>
            <w:tcW w:w="289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370AD7" w:rsidRPr="00370AD7" w:rsidRDefault="00370AD7" w:rsidP="00370A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370AD7" w:rsidRPr="00370AD7" w:rsidRDefault="00370AD7" w:rsidP="00370A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370AD7" w:rsidRPr="00370AD7" w:rsidTr="00DC1ADC">
        <w:trPr>
          <w:cantSplit/>
        </w:trPr>
        <w:tc>
          <w:tcPr>
            <w:tcW w:w="289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(подпись)</w:t>
            </w:r>
          </w:p>
        </w:tc>
        <w:tc>
          <w:tcPr>
            <w:tcW w:w="14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370AD7" w:rsidRPr="00370AD7" w:rsidRDefault="00370AD7" w:rsidP="00370A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70AD7" w:rsidRPr="00370AD7" w:rsidTr="00DC1ADC">
        <w:trPr>
          <w:cantSplit/>
        </w:trPr>
        <w:tc>
          <w:tcPr>
            <w:tcW w:w="289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370AD7" w:rsidRPr="00370AD7" w:rsidRDefault="00370AD7" w:rsidP="00370AD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370AD7" w:rsidRPr="00370AD7" w:rsidRDefault="00370AD7" w:rsidP="00370A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370AD7" w:rsidRPr="00370AD7" w:rsidTr="00DC1ADC">
        <w:trPr>
          <w:cantSplit/>
          <w:trHeight w:val="337"/>
        </w:trPr>
        <w:tc>
          <w:tcPr>
            <w:tcW w:w="289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(подпись)</w:t>
            </w:r>
          </w:p>
        </w:tc>
        <w:tc>
          <w:tcPr>
            <w:tcW w:w="142" w:type="dxa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370AD7" w:rsidRPr="00370AD7" w:rsidRDefault="00370AD7" w:rsidP="00370AD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54"/>
        <w:gridCol w:w="255"/>
        <w:gridCol w:w="1814"/>
        <w:gridCol w:w="397"/>
        <w:gridCol w:w="397"/>
        <w:gridCol w:w="1077"/>
        <w:gridCol w:w="1701"/>
        <w:gridCol w:w="3544"/>
      </w:tblGrid>
      <w:tr w:rsidR="00370AD7" w:rsidRPr="00370AD7" w:rsidTr="00DC1ADC">
        <w:tc>
          <w:tcPr>
            <w:tcW w:w="170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370AD7">
        <w:rPr>
          <w:rFonts w:ascii="Arial" w:eastAsia="Times New Roman" w:hAnsi="Arial" w:cs="Arial"/>
          <w:sz w:val="24"/>
          <w:szCs w:val="24"/>
          <w:lang w:eastAsia="ru-RU"/>
        </w:rPr>
        <w:t>теплосетевой</w:t>
      </w:r>
      <w:proofErr w:type="spell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2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проверке готовности 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к отопительному периоду жилищного фонда 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 социальной сферы, 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жилищно-коммунального хозяйства, 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0AD7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Александровского сельского поселения</w:t>
      </w:r>
    </w:p>
    <w:p w:rsidR="00370AD7" w:rsidRPr="00370AD7" w:rsidRDefault="00370AD7" w:rsidP="00370A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1021"/>
        <w:gridCol w:w="170"/>
        <w:gridCol w:w="1021"/>
        <w:gridCol w:w="440"/>
      </w:tblGrid>
      <w:tr w:rsidR="00370AD7" w:rsidRPr="00370AD7" w:rsidTr="00DC1ADC">
        <w:trPr>
          <w:jc w:val="center"/>
        </w:trPr>
        <w:tc>
          <w:tcPr>
            <w:tcW w:w="4536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40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гг.</w:t>
            </w:r>
          </w:p>
        </w:tc>
      </w:tr>
    </w:tbl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Выдан                            __________________________________________________</w:t>
      </w:r>
    </w:p>
    <w:p w:rsidR="00370AD7" w:rsidRPr="00370AD7" w:rsidRDefault="00370AD7" w:rsidP="00370A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370AD7">
        <w:rPr>
          <w:rFonts w:ascii="Arial" w:eastAsia="Times New Roman" w:hAnsi="Arial" w:cs="Arial"/>
          <w:sz w:val="24"/>
          <w:szCs w:val="24"/>
          <w:lang w:eastAsia="ru-RU"/>
        </w:rPr>
        <w:t>теплосетевой</w:t>
      </w:r>
      <w:proofErr w:type="spell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080"/>
        <w:gridCol w:w="283"/>
      </w:tblGrid>
      <w:tr w:rsidR="00370AD7" w:rsidRPr="00370AD7" w:rsidTr="00DC1ADC">
        <w:tc>
          <w:tcPr>
            <w:tcW w:w="312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370AD7" w:rsidRPr="00370AD7" w:rsidTr="00DC1ADC">
        <w:tc>
          <w:tcPr>
            <w:tcW w:w="312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370AD7" w:rsidRPr="00370AD7" w:rsidTr="00DC1ADC">
        <w:tc>
          <w:tcPr>
            <w:tcW w:w="312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</w:tbl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4._____________________________________________________________________…</w:t>
      </w: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9"/>
        <w:gridCol w:w="1587"/>
        <w:gridCol w:w="510"/>
        <w:gridCol w:w="1303"/>
        <w:gridCol w:w="141"/>
      </w:tblGrid>
      <w:tr w:rsidR="00370AD7" w:rsidRPr="00370AD7" w:rsidTr="00DC1ADC">
        <w:tc>
          <w:tcPr>
            <w:tcW w:w="6124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 проверки готовности к отопительному периоду </w:t>
            </w:r>
            <w:proofErr w:type="gramStart"/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  г.</w:t>
            </w:r>
          </w:p>
        </w:tc>
        <w:tc>
          <w:tcPr>
            <w:tcW w:w="510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" w:type="dxa"/>
            <w:vAlign w:val="bottom"/>
            <w:hideMark/>
          </w:tcPr>
          <w:p w:rsidR="00370AD7" w:rsidRPr="00370AD7" w:rsidRDefault="00370AD7" w:rsidP="00370AD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0AD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Pr="00370AD7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Л.П.Гищенко</w:t>
      </w:r>
      <w:proofErr w:type="spellEnd"/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D7" w:rsidRPr="00370AD7" w:rsidRDefault="00370AD7" w:rsidP="0037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D7" w:rsidRPr="00370AD7" w:rsidRDefault="00370AD7" w:rsidP="00370AD7">
      <w:pPr>
        <w:rPr>
          <w:rFonts w:ascii="Calibri" w:eastAsia="Calibri" w:hAnsi="Calibri" w:cs="Times New Roman"/>
        </w:rPr>
      </w:pPr>
    </w:p>
    <w:p w:rsidR="00370AD7" w:rsidRPr="00370AD7" w:rsidRDefault="00370AD7" w:rsidP="00370AD7">
      <w:pPr>
        <w:rPr>
          <w:rFonts w:ascii="Calibri" w:eastAsia="Calibri" w:hAnsi="Calibri" w:cs="Times New Roman"/>
        </w:rPr>
      </w:pPr>
    </w:p>
    <w:p w:rsidR="00A0512C" w:rsidRDefault="00A0512C"/>
    <w:sectPr w:rsidR="00A0512C" w:rsidSect="0075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5B" w:rsidRDefault="0048285B" w:rsidP="00370AD7">
      <w:pPr>
        <w:spacing w:after="0" w:line="240" w:lineRule="auto"/>
      </w:pPr>
      <w:r>
        <w:separator/>
      </w:r>
    </w:p>
  </w:endnote>
  <w:endnote w:type="continuationSeparator" w:id="0">
    <w:p w:rsidR="0048285B" w:rsidRDefault="0048285B" w:rsidP="0037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5B" w:rsidRDefault="0048285B" w:rsidP="00370AD7">
      <w:pPr>
        <w:spacing w:after="0" w:line="240" w:lineRule="auto"/>
      </w:pPr>
      <w:r>
        <w:separator/>
      </w:r>
    </w:p>
  </w:footnote>
  <w:footnote w:type="continuationSeparator" w:id="0">
    <w:p w:rsidR="0048285B" w:rsidRDefault="0048285B" w:rsidP="00370AD7">
      <w:pPr>
        <w:spacing w:after="0" w:line="240" w:lineRule="auto"/>
      </w:pPr>
      <w:r>
        <w:continuationSeparator/>
      </w:r>
    </w:p>
  </w:footnote>
  <w:footnote w:id="1">
    <w:p w:rsidR="00370AD7" w:rsidRDefault="00370AD7" w:rsidP="00370AD7">
      <w:pPr>
        <w:pStyle w:val="a3"/>
        <w:ind w:firstLine="567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3833"/>
    <w:multiLevelType w:val="hybridMultilevel"/>
    <w:tmpl w:val="6EA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581A"/>
    <w:multiLevelType w:val="multilevel"/>
    <w:tmpl w:val="34120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D7"/>
    <w:rsid w:val="00144BC6"/>
    <w:rsid w:val="00370AD7"/>
    <w:rsid w:val="0048285B"/>
    <w:rsid w:val="006620AC"/>
    <w:rsid w:val="00A0512C"/>
    <w:rsid w:val="00D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0A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0AD7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0A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0AD7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2019-09-10T14:19:00Z</cp:lastPrinted>
  <dcterms:created xsi:type="dcterms:W3CDTF">2019-09-10T13:39:00Z</dcterms:created>
  <dcterms:modified xsi:type="dcterms:W3CDTF">2019-09-10T14:19:00Z</dcterms:modified>
</cp:coreProperties>
</file>